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B6" w:rsidRPr="00400D19" w:rsidRDefault="00E436B6" w:rsidP="00E43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 урока</w:t>
      </w:r>
      <w:r w:rsidRPr="00BC6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"Атмосферное давление"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(барометр-анероид, атмосферное давление на различных высотах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400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End"/>
      <w:r w:rsidRPr="00400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лайд№1</w:t>
      </w:r>
    </w:p>
    <w:p w:rsidR="00E436B6" w:rsidRPr="00B35916" w:rsidRDefault="009B370B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Казачухина</w:t>
      </w:r>
      <w:proofErr w:type="spellEnd"/>
      <w:r w:rsidR="00E436B6" w:rsidRPr="00B35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Алексеевна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физики МОУ Пирочинской О</w:t>
      </w:r>
      <w:r w:rsidR="00E436B6" w:rsidRPr="00B35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 Коломенского муниципального района</w:t>
      </w:r>
    </w:p>
    <w:p w:rsidR="00E436B6" w:rsidRPr="00B35916" w:rsidRDefault="003918C1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февраля</w:t>
      </w:r>
      <w:r w:rsidR="009B3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</w:t>
      </w:r>
      <w:r w:rsidR="00E436B6" w:rsidRPr="00B35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E436B6" w:rsidRPr="00BC6381" w:rsidRDefault="00E436B6" w:rsidP="00E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«атмосферное давление; продемонстрировать занимательные опыты, подтверждающие существование атмосферного давления; познакомить учащихся со способами практического измерения атмосферного давления (барометр-анероид), с изменением атмосферного давления с высотой; рассмотреть возможности использования атмосферного давления в различных областях человеческой деятельности.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Слайд№2</w:t>
      </w:r>
    </w:p>
    <w:p w:rsidR="00E436B6" w:rsidRPr="00BC6381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стакан, 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водой, монета, 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спички, бутылка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широким горлышком, вареное яйцо,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магдебургские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тарелки, насос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барометр-анероид.</w:t>
      </w:r>
      <w:proofErr w:type="gramEnd"/>
    </w:p>
    <w:p w:rsidR="00E436B6" w:rsidRPr="00BC6381" w:rsidRDefault="00E436B6" w:rsidP="00E436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урока </w:t>
      </w:r>
    </w:p>
    <w:p w:rsidR="00E436B6" w:rsidRPr="007E2A33" w:rsidRDefault="00E436B6" w:rsidP="00E4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этап. Постановка проблемы</w:t>
      </w:r>
    </w:p>
    <w:p w:rsidR="00E436B6" w:rsidRPr="00BC6381" w:rsidRDefault="00E436B6" w:rsidP="00E43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C6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</w:t>
      </w:r>
      <w:proofErr w:type="gramEnd"/>
      <w:r w:rsidRPr="00BC6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какие вопросы вы уже знаете?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создается давление твердого тела на опору?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создается давление газа?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создается давление атмосферы? </w:t>
      </w:r>
    </w:p>
    <w:p w:rsidR="00E436B6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атмосферное давление?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впервые измерил атмосферное давление? слайд № 4(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Владислав)</w:t>
      </w:r>
    </w:p>
    <w:p w:rsidR="00E436B6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говорят, что мы живем на дне воздушного океана? </w:t>
      </w:r>
    </w:p>
    <w:p w:rsidR="00E436B6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атмосферное давление с высотой?</w:t>
      </w:r>
    </w:p>
    <w:p w:rsidR="00E436B6" w:rsidRPr="00D77B06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возможность использования атмосферного давления в различных областях человеческой деятельности? Слайд №3</w:t>
      </w:r>
    </w:p>
    <w:p w:rsidR="00E436B6" w:rsidRPr="00BC6381" w:rsidRDefault="00E436B6" w:rsidP="00E43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Pr="00BC6381" w:rsidRDefault="00E436B6" w:rsidP="00E43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B6" w:rsidRPr="007E2A33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этап. </w:t>
      </w:r>
      <w:r w:rsidRPr="007E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 опытов.</w:t>
      </w:r>
    </w:p>
    <w:p w:rsidR="00E436B6" w:rsidRDefault="00E436B6" w:rsidP="00E436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стакан. </w:t>
      </w:r>
    </w:p>
    <w:p w:rsidR="00E436B6" w:rsidRDefault="00E436B6" w:rsidP="00E436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яйца в бутылку.</w:t>
      </w:r>
    </w:p>
    <w:p w:rsidR="00E436B6" w:rsidRDefault="00E436B6" w:rsidP="00E436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магдебургскими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тарелками. </w:t>
      </w:r>
    </w:p>
    <w:p w:rsidR="00E436B6" w:rsidRDefault="00E436B6" w:rsidP="00E436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«Сухая монета».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этап. Тесты.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группа.</w:t>
      </w:r>
    </w:p>
    <w:p w:rsidR="00E436B6" w:rsidRDefault="00E436B6" w:rsidP="00E436B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физическую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определяют по формуле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E2A3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7E2A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E2A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работу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мощность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давление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энергию.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из перечисленных ниже единиц является основной единицей измерения давления?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а) паскаль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б) килограмм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в) джоуль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г) ватт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Давление 4 кПа соответствует давлению равному 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А) 4000Па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Б) 0,4Па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В) 400Па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Г) 0,004 Па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давление на пол оказывает ковер весом 200Н и площадью 4м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А) 50 Па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Б) 5 Па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В) 800 Па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Г) 80 Па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Атмосферное давление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комнаты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100кПа. Каково давление атмосферного воздуха на стену и потолок комнаты?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А) 100кПа на стену и потолок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Б) 100 кПа на стену и 0кПа на потолок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В) 0кПа на стену , 100 кПа на потолок</w:t>
      </w:r>
    </w:p>
    <w:p w:rsidR="00E436B6" w:rsidRPr="00400D19" w:rsidRDefault="00E436B6" w:rsidP="00E43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hAnsi="Times New Roman" w:cs="Times New Roman"/>
          <w:sz w:val="24"/>
          <w:szCs w:val="24"/>
          <w:lang w:eastAsia="ru-RU"/>
        </w:rPr>
        <w:t>Г) 50кПа на стену и 50 кПа на потолок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Pr="00400D19" w:rsidRDefault="00E436B6" w:rsidP="00E436B6">
      <w:pPr>
        <w:pStyle w:val="a3"/>
        <w:numPr>
          <w:ilvl w:val="3"/>
          <w:numId w:val="1"/>
        </w:numPr>
        <w:spacing w:before="100" w:beforeAutospacing="1" w:after="100" w:afterAutospacing="1" w:line="240" w:lineRule="auto"/>
        <w:ind w:left="2835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группа.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физическая величина равна отношению силы, действующей перпендикулярно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поверхности, к площади этой поверхности.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мощность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потенциальная энергия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давление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физической величины является Паскаль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работы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массы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силы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давления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Давление 50 кПа соответствует давлению равному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0,5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500Па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5000Па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50000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состоянии вещество передает оказываемое на него давление только по направлению действия силы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жидком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твердом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в газообразном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жидком и твердом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давление на пол оказывает стол весом 400 Н и площадью поперечного сечения 4м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1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0, 001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группа.</w:t>
      </w:r>
    </w:p>
    <w:p w:rsidR="00E436B6" w:rsidRDefault="00E436B6" w:rsidP="00E436B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глубине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воды в реке равно 40 кПа?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4 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20м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5м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Pr="00D31F20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давление на пол оказывает человек массой 50кг, если площадь подошв его обуви 0,5 м</w:t>
      </w:r>
      <w:proofErr w:type="gramStart"/>
      <w:r w:rsidRPr="00D31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31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?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Б)100Па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500Па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Г)50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3.Единицей какой физической величины является миллиметр ртутного столба (мм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ст.)?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лотность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давление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Давление 0,4 кПа соответствует давлению равному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А)4000Па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Б)400Па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В)40Па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Г)4 Па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5.какая сила возникает при деформации тела?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давления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сила тяжести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трения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упругости</w:t>
      </w:r>
    </w:p>
    <w:p w:rsidR="00E436B6" w:rsidRPr="00D31F20" w:rsidRDefault="00E436B6" w:rsidP="00E436B6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Pr="00FC5299" w:rsidRDefault="00E436B6" w:rsidP="00E436B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Самопроверка тестов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№5)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этап. </w:t>
      </w:r>
    </w:p>
    <w:p w:rsidR="00E436B6" w:rsidRPr="00FC5299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№6)</w:t>
      </w:r>
    </w:p>
    <w:p w:rsidR="00E436B6" w:rsidRPr="00FC5299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этап. 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нового материала</w:t>
      </w:r>
    </w:p>
    <w:p w:rsidR="00E436B6" w:rsidRDefault="00E436B6" w:rsidP="00E436B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№7, барометр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36B6" w:rsidRDefault="00E436B6" w:rsidP="00E436B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9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№8)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=760 мм рт. ст.- нормальное атмосферное давление при температуре 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436B6" w:rsidRPr="00FC5299" w:rsidRDefault="00E436B6" w:rsidP="00E436B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 (на каждые 12 м подъема давление уменьшается на 1 мм рт. ст.)</w:t>
      </w:r>
    </w:p>
    <w:p w:rsidR="00E436B6" w:rsidRPr="00FC5299" w:rsidRDefault="00E436B6" w:rsidP="00E436B6">
      <w:pPr>
        <w:pStyle w:val="a3"/>
        <w:spacing w:before="100" w:beforeAutospacing="1" w:after="100" w:afterAutospacing="1" w:line="240" w:lineRule="auto"/>
        <w:ind w:left="2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этап. 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Опытно-экспериментальная деятельность учащихся (учитель предлагает измерить высоту школы при помощи барометра)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этап.</w:t>
      </w: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задачи.</w:t>
      </w:r>
    </w:p>
    <w:p w:rsidR="00E436B6" w:rsidRPr="00D77B0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Венере в 100 раз больше, чем давление на Земле. Какова сила, с которой атмосфера Венеры давила бы на  человека, если площадь его поверхности 1,65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(слайд №10)</w:t>
      </w:r>
    </w:p>
    <w:p w:rsidR="00E436B6" w:rsidRPr="00FC5299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6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этап. </w:t>
      </w:r>
    </w:p>
    <w:p w:rsidR="00E436B6" w:rsidRPr="00FC5299" w:rsidRDefault="00E436B6" w:rsidP="00E436B6">
      <w:pPr>
        <w:pStyle w:val="a3"/>
        <w:spacing w:before="100" w:beforeAutospacing="1" w:after="100" w:afterAutospacing="1" w:line="240" w:lineRule="auto"/>
        <w:ind w:left="22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E436B6" w:rsidRPr="00BC6381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вспомнить задачи урока и вопросы, на которые необходимо было ответить. На слайде: </w:t>
      </w:r>
      <w:r w:rsidRPr="00BC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какие вопросы мы ответили на уроке?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создается давление твердого тела на опору?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создается давление газа?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создается давление атмосферы? </w:t>
      </w:r>
    </w:p>
    <w:p w:rsidR="00E436B6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атмосферное давление?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впервые измерил атмосферное давление? </w:t>
      </w:r>
    </w:p>
    <w:p w:rsidR="00E436B6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говорят, что мы живем на дне воздушного океана? 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атмосферное давление с высотой?</w:t>
      </w:r>
    </w:p>
    <w:p w:rsidR="00E436B6" w:rsidRPr="00BC6381" w:rsidRDefault="00E436B6" w:rsidP="00E4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возможность использования атмосферного давления в различных областях человеческой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последний вопрос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Анастасия)</w:t>
      </w:r>
    </w:p>
    <w:p w:rsidR="00E436B6" w:rsidRPr="00263E43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36B6" w:rsidRPr="00D77B0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по группам. </w:t>
      </w:r>
    </w:p>
    <w:p w:rsidR="00E436B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43,44</w:t>
      </w:r>
    </w:p>
    <w:p w:rsidR="00E436B6" w:rsidRPr="00D77B0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107</w:t>
      </w:r>
    </w:p>
    <w:p w:rsidR="00E436B6" w:rsidRPr="00D77B0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Pr="00D7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106,107, упражнение 20.</w:t>
      </w:r>
    </w:p>
    <w:p w:rsidR="00E436B6" w:rsidRPr="00D77B0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-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E436B6" w:rsidRPr="00D77B06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чувствовали себя на уроке? </w:t>
      </w:r>
    </w:p>
    <w:p w:rsidR="00E436B6" w:rsidRPr="00263E43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урок.</w:t>
      </w:r>
    </w:p>
    <w:p w:rsidR="00E436B6" w:rsidRPr="00263E43" w:rsidRDefault="00E436B6" w:rsidP="00E4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26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6B6" w:rsidRPr="00BC6381" w:rsidRDefault="00E436B6" w:rsidP="00E4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7кл.: Учеб</w:t>
      </w:r>
      <w:proofErr w:type="gram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под. ред. А.А. </w:t>
      </w:r>
      <w:proofErr w:type="spell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Раз</w:t>
      </w:r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умовского. М.: Просвещение, 2010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6B6" w:rsidRPr="00BC6381" w:rsidRDefault="00E436B6" w:rsidP="00E4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7кл.: Учеб</w:t>
      </w:r>
      <w:proofErr w:type="gram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под. ред. А.А. </w:t>
      </w:r>
      <w:proofErr w:type="spell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</w:t>
      </w:r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Родиной. М.: Просвещение, 2011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6B6" w:rsidRPr="00BC6381" w:rsidRDefault="00E436B6" w:rsidP="00E4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Б.Ф. </w:t>
      </w:r>
      <w:proofErr w:type="spell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Билимович</w:t>
      </w:r>
      <w:proofErr w:type="spell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викторины в средн</w:t>
      </w:r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школе</w:t>
      </w:r>
      <w:proofErr w:type="gramStart"/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6B6" w:rsidRPr="00BC6381" w:rsidRDefault="00E436B6" w:rsidP="00E4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электронных наглядных пособий “Физика 7-11” Министерство образовани</w:t>
      </w:r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РФ “Кирилл и Мефодий” 2009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6B6" w:rsidRPr="00BC6381" w:rsidRDefault="00E436B6" w:rsidP="00E4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gram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</w:t>
      </w:r>
      <w:proofErr w:type="gram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Занимательные опыты </w:t>
      </w:r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физике. М.: Просвещение, 2011</w:t>
      </w: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6B6" w:rsidRPr="00BC6381" w:rsidRDefault="00E436B6" w:rsidP="00E4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Гуревич</w:t>
      </w:r>
      <w:proofErr w:type="gramStart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 класс – М.: Дрофа, 2012</w:t>
      </w:r>
      <w:bookmarkStart w:id="0" w:name="_GoBack"/>
      <w:bookmarkEnd w:id="0"/>
      <w:r w:rsidRPr="00B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6B6" w:rsidRDefault="00E436B6" w:rsidP="00E436B6"/>
    <w:p w:rsidR="00CD5186" w:rsidRDefault="00CD5186"/>
    <w:sectPr w:rsidR="00CD5186" w:rsidSect="00400D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0E8"/>
    <w:multiLevelType w:val="hybridMultilevel"/>
    <w:tmpl w:val="E474FCE2"/>
    <w:lvl w:ilvl="0" w:tplc="CD7CB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34027F"/>
    <w:multiLevelType w:val="hybridMultilevel"/>
    <w:tmpl w:val="CA9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5D1"/>
    <w:multiLevelType w:val="hybridMultilevel"/>
    <w:tmpl w:val="8A987AFE"/>
    <w:lvl w:ilvl="0" w:tplc="DE700A0A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2ADD21B0"/>
    <w:multiLevelType w:val="multilevel"/>
    <w:tmpl w:val="20F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06A85"/>
    <w:multiLevelType w:val="hybridMultilevel"/>
    <w:tmpl w:val="5B70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2A0"/>
    <w:multiLevelType w:val="multilevel"/>
    <w:tmpl w:val="8E1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6B6"/>
    <w:rsid w:val="000C12BA"/>
    <w:rsid w:val="00291F1B"/>
    <w:rsid w:val="00304B61"/>
    <w:rsid w:val="003918C1"/>
    <w:rsid w:val="003E3294"/>
    <w:rsid w:val="00441008"/>
    <w:rsid w:val="004A1283"/>
    <w:rsid w:val="004B0507"/>
    <w:rsid w:val="006B03D6"/>
    <w:rsid w:val="00743DCE"/>
    <w:rsid w:val="0086220B"/>
    <w:rsid w:val="008E5E9E"/>
    <w:rsid w:val="00986693"/>
    <w:rsid w:val="009B370B"/>
    <w:rsid w:val="00A03DD5"/>
    <w:rsid w:val="00A255F7"/>
    <w:rsid w:val="00BE68F6"/>
    <w:rsid w:val="00C26F7E"/>
    <w:rsid w:val="00CA6D22"/>
    <w:rsid w:val="00CD5186"/>
    <w:rsid w:val="00E436B6"/>
    <w:rsid w:val="00E552F2"/>
    <w:rsid w:val="00E6196C"/>
    <w:rsid w:val="00E77E88"/>
    <w:rsid w:val="00EF56E4"/>
    <w:rsid w:val="00F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B6"/>
    <w:pPr>
      <w:ind w:left="720"/>
      <w:contextualSpacing/>
    </w:pPr>
  </w:style>
  <w:style w:type="paragraph" w:styleId="a4">
    <w:name w:val="No Spacing"/>
    <w:uiPriority w:val="1"/>
    <w:qFormat/>
    <w:rsid w:val="00E436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учмтель</cp:lastModifiedBy>
  <cp:revision>6</cp:revision>
  <cp:lastPrinted>2012-03-09T08:37:00Z</cp:lastPrinted>
  <dcterms:created xsi:type="dcterms:W3CDTF">2012-03-09T08:37:00Z</dcterms:created>
  <dcterms:modified xsi:type="dcterms:W3CDTF">2017-03-07T07:48:00Z</dcterms:modified>
</cp:coreProperties>
</file>